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1D45" w14:textId="16E0EA10" w:rsidR="00352619" w:rsidRDefault="00352619" w:rsidP="00352619">
      <w:pPr>
        <w:rPr>
          <w:rFonts w:ascii="Chalkboard" w:hAnsi="Chalkboard"/>
          <w:sz w:val="28"/>
          <w:szCs w:val="28"/>
        </w:rPr>
      </w:pPr>
      <w:r w:rsidRPr="00352619">
        <w:rPr>
          <w:rFonts w:ascii="Chalkboard" w:hAnsi="Chalkboard"/>
          <w:sz w:val="28"/>
          <w:szCs w:val="28"/>
        </w:rPr>
        <w:t>Mountain Climbing</w:t>
      </w:r>
    </w:p>
    <w:p w14:paraId="4D80239B" w14:textId="53145A8D" w:rsidR="00600880" w:rsidRDefault="00600880" w:rsidP="00352619">
      <w:pPr>
        <w:rPr>
          <w:rFonts w:ascii="Chalkboard" w:hAnsi="Chalkboard"/>
          <w:sz w:val="28"/>
          <w:szCs w:val="28"/>
        </w:rPr>
      </w:pPr>
    </w:p>
    <w:p w14:paraId="4EE2BE12" w14:textId="55F02289" w:rsidR="00600880" w:rsidRDefault="00600880" w:rsidP="0035261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You need:</w:t>
      </w:r>
    </w:p>
    <w:p w14:paraId="7869C0ED" w14:textId="3F40EDA6" w:rsidR="00600880" w:rsidRDefault="00600880" w:rsidP="0035261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 dice</w:t>
      </w:r>
    </w:p>
    <w:p w14:paraId="68C8C1DF" w14:textId="77777777" w:rsidR="00142A3A" w:rsidRDefault="00600880" w:rsidP="0035261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Counting mat </w:t>
      </w:r>
    </w:p>
    <w:p w14:paraId="38E9DD56" w14:textId="1CEDC5C4" w:rsidR="00600880" w:rsidRDefault="00600880" w:rsidP="0035261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 coloured pencils</w:t>
      </w:r>
    </w:p>
    <w:p w14:paraId="1FA54EF3" w14:textId="05DD43BA" w:rsidR="00600880" w:rsidRDefault="00600880" w:rsidP="0035261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Practice book</w:t>
      </w:r>
    </w:p>
    <w:p w14:paraId="147BEB79" w14:textId="37327F64" w:rsidR="00600880" w:rsidRPr="00352619" w:rsidRDefault="00600880" w:rsidP="0035261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Green crayon</w:t>
      </w:r>
    </w:p>
    <w:p w14:paraId="38D6689C" w14:textId="77777777" w:rsidR="00352619" w:rsidRDefault="00352619" w:rsidP="00352619">
      <w:pPr>
        <w:rPr>
          <w:rFonts w:ascii="Chalkboard" w:hAnsi="Chalkboard"/>
        </w:rPr>
      </w:pPr>
    </w:p>
    <w:p w14:paraId="36BE38C5" w14:textId="77777777" w:rsidR="00600880" w:rsidRDefault="00600880" w:rsidP="00352619">
      <w:pPr>
        <w:rPr>
          <w:rFonts w:ascii="Chalkboard" w:hAnsi="Chalkboard"/>
        </w:rPr>
      </w:pPr>
      <w:r w:rsidRPr="00600880">
        <w:rPr>
          <w:rFonts w:ascii="Chalkboard" w:hAnsi="Chalkboard"/>
          <w:sz w:val="28"/>
          <w:szCs w:val="28"/>
        </w:rPr>
        <w:t>How to play</w:t>
      </w:r>
      <w:r>
        <w:rPr>
          <w:rFonts w:ascii="Chalkboard" w:hAnsi="Chalkboard"/>
        </w:rPr>
        <w:t>:</w:t>
      </w:r>
    </w:p>
    <w:p w14:paraId="7A15A069" w14:textId="742E7EAA" w:rsidR="00352619" w:rsidRDefault="00352619" w:rsidP="00352619">
      <w:pPr>
        <w:rPr>
          <w:rFonts w:ascii="Chalkboard" w:hAnsi="Chalkboard"/>
        </w:rPr>
      </w:pPr>
      <w:r>
        <w:rPr>
          <w:rFonts w:ascii="Chalkboard" w:hAnsi="Chalkboard"/>
        </w:rPr>
        <w:t>On this mountain, there are 12 steps.</w:t>
      </w:r>
    </w:p>
    <w:p w14:paraId="2AB7E75D" w14:textId="5A58B505" w:rsidR="00352619" w:rsidRDefault="00352619" w:rsidP="00352619">
      <w:pPr>
        <w:rPr>
          <w:rFonts w:ascii="Chalkboard" w:hAnsi="Chalkboard"/>
        </w:rPr>
      </w:pPr>
      <w:r>
        <w:rPr>
          <w:rFonts w:ascii="Chalkboard" w:hAnsi="Chalkboard"/>
        </w:rPr>
        <w:t>6 steps to go up, and 6 to go down the mountain.</w:t>
      </w:r>
    </w:p>
    <w:p w14:paraId="18256B4B" w14:textId="77777777" w:rsidR="00352619" w:rsidRDefault="00352619" w:rsidP="00352619">
      <w:pPr>
        <w:rPr>
          <w:rFonts w:ascii="Chalkboard" w:hAnsi="Chalkboard"/>
        </w:rPr>
      </w:pPr>
    </w:p>
    <w:p w14:paraId="6C33A124" w14:textId="77777777" w:rsidR="00352619" w:rsidRDefault="00352619" w:rsidP="00352619">
      <w:pPr>
        <w:rPr>
          <w:rFonts w:ascii="Chalkboard" w:hAnsi="Chalkboard"/>
        </w:rPr>
      </w:pPr>
      <w:r>
        <w:rPr>
          <w:rFonts w:ascii="Chalkboard" w:hAnsi="Chalkboard"/>
        </w:rPr>
        <w:t>The person who ascends and descends the mountain in numerical order first, wins the game.</w:t>
      </w:r>
    </w:p>
    <w:p w14:paraId="13B9D16D" w14:textId="77777777" w:rsidR="00352619" w:rsidRDefault="00352619" w:rsidP="00352619">
      <w:pPr>
        <w:rPr>
          <w:rFonts w:ascii="Chalkboard" w:hAnsi="Chalkboard"/>
        </w:rPr>
      </w:pPr>
    </w:p>
    <w:p w14:paraId="5AA3F313" w14:textId="6E91D3FD" w:rsidR="00352619" w:rsidRDefault="00352619" w:rsidP="00352619">
      <w:pPr>
        <w:rPr>
          <w:rFonts w:ascii="Chalkboard" w:hAnsi="Chalkboard"/>
        </w:rPr>
      </w:pPr>
      <w:r>
        <w:rPr>
          <w:rFonts w:ascii="Chalkboard" w:hAnsi="Chalkboard"/>
        </w:rPr>
        <w:t>Whoever goes first needs to roll the dice with the hope of getting a 1.</w:t>
      </w:r>
    </w:p>
    <w:p w14:paraId="5EB10DBF" w14:textId="77777777" w:rsidR="00352619" w:rsidRDefault="00352619" w:rsidP="00352619">
      <w:pPr>
        <w:rPr>
          <w:rFonts w:ascii="Chalkboard" w:hAnsi="Chalkboard"/>
        </w:rPr>
      </w:pPr>
      <w:r>
        <w:rPr>
          <w:rFonts w:ascii="Chalkboard" w:hAnsi="Chalkboard"/>
        </w:rPr>
        <w:t>However, if you roll a 2, but 1 is still not crossed off, you can’t cross 2 off.</w:t>
      </w:r>
    </w:p>
    <w:p w14:paraId="49693D2A" w14:textId="77777777" w:rsidR="00352619" w:rsidRDefault="00352619" w:rsidP="00352619">
      <w:pPr>
        <w:rPr>
          <w:rFonts w:ascii="Chalkboard" w:hAnsi="Chalkboard"/>
        </w:rPr>
      </w:pPr>
      <w:r>
        <w:rPr>
          <w:rFonts w:ascii="Chalkboard" w:hAnsi="Chalkboard"/>
        </w:rPr>
        <w:t>You have to cross the number in a sequential order.</w:t>
      </w:r>
    </w:p>
    <w:p w14:paraId="655C59DC" w14:textId="77777777" w:rsidR="00352619" w:rsidRDefault="00352619" w:rsidP="00352619">
      <w:pPr>
        <w:rPr>
          <w:rFonts w:ascii="Chalkboard" w:hAnsi="Chalkboard"/>
        </w:rPr>
      </w:pPr>
    </w:p>
    <w:p w14:paraId="22F03274" w14:textId="77777777" w:rsidR="00352619" w:rsidRDefault="00352619" w:rsidP="00352619">
      <w:pPr>
        <w:rPr>
          <w:rFonts w:ascii="Chalkboard" w:hAnsi="Chalkboard"/>
        </w:rPr>
      </w:pPr>
      <w:r>
        <w:rPr>
          <w:rFonts w:ascii="Chalkboard" w:hAnsi="Chalkboard"/>
        </w:rPr>
        <w:t>If you roll 1, then you can cross that step and hope to roll a 2 next time.</w:t>
      </w:r>
    </w:p>
    <w:p w14:paraId="73CC4456" w14:textId="77777777" w:rsidR="00352619" w:rsidRDefault="00352619" w:rsidP="00352619">
      <w:pPr>
        <w:rPr>
          <w:rFonts w:ascii="Chalkboard" w:hAnsi="Chalkboard"/>
        </w:rPr>
      </w:pPr>
    </w:p>
    <w:p w14:paraId="7E6679EB" w14:textId="3A949E88" w:rsidR="00352619" w:rsidRDefault="00352619" w:rsidP="00352619">
      <w:pPr>
        <w:rPr>
          <w:rFonts w:ascii="Chalkboard" w:hAnsi="Chalkboard"/>
        </w:rPr>
      </w:pPr>
      <w:r>
        <w:rPr>
          <w:rFonts w:ascii="Chalkboard" w:hAnsi="Chalkboard"/>
        </w:rPr>
        <w:t>Take it in turns, use two coloured pencils to cross the numbers off.</w:t>
      </w:r>
    </w:p>
    <w:p w14:paraId="72928D63" w14:textId="7B4701D4" w:rsidR="00600880" w:rsidRDefault="00600880" w:rsidP="00352619">
      <w:pPr>
        <w:rPr>
          <w:rFonts w:ascii="Chalkboard" w:hAnsi="Chalkboard"/>
        </w:rPr>
      </w:pPr>
    </w:p>
    <w:p w14:paraId="6E1E0D63" w14:textId="77777777" w:rsidR="00600880" w:rsidRDefault="00600880" w:rsidP="00352619">
      <w:pPr>
        <w:rPr>
          <w:rFonts w:ascii="Chalkboard" w:hAnsi="Chalkboard"/>
        </w:rPr>
      </w:pPr>
    </w:p>
    <w:p w14:paraId="7260CDF8" w14:textId="5E664B6D" w:rsidR="00352619" w:rsidRDefault="00600880">
      <w:r>
        <w:rPr>
          <w:noProof/>
        </w:rPr>
        <w:drawing>
          <wp:inline distT="0" distB="0" distL="0" distR="0" wp14:anchorId="1276C6AE" wp14:editId="7354EAC8">
            <wp:extent cx="1334503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9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371" cy="187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F5B8E0" wp14:editId="59390315">
            <wp:extent cx="1385047" cy="18467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9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60" cy="189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C414A8" wp14:editId="5D0EE7F6">
            <wp:extent cx="1371172" cy="1828278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9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68" cy="189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68855E" wp14:editId="4D933837">
            <wp:extent cx="1371600" cy="182885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59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080" cy="18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619" w:rsidSect="003007DF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38B58" w14:textId="77777777" w:rsidR="008E5F78" w:rsidRDefault="008E5F78" w:rsidP="002A0E04">
      <w:r>
        <w:separator/>
      </w:r>
    </w:p>
  </w:endnote>
  <w:endnote w:type="continuationSeparator" w:id="0">
    <w:p w14:paraId="4B60E494" w14:textId="77777777" w:rsidR="008E5F78" w:rsidRDefault="008E5F78" w:rsidP="002A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86490" w14:textId="77777777" w:rsidR="008E5F78" w:rsidRDefault="008E5F78" w:rsidP="002A0E04">
      <w:r>
        <w:separator/>
      </w:r>
    </w:p>
  </w:footnote>
  <w:footnote w:type="continuationSeparator" w:id="0">
    <w:p w14:paraId="788EC46D" w14:textId="77777777" w:rsidR="008E5F78" w:rsidRDefault="008E5F78" w:rsidP="002A0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E612" w14:textId="4C640E99" w:rsidR="002A0E04" w:rsidRDefault="002A0E04" w:rsidP="002A0E04">
    <w:pPr>
      <w:pStyle w:val="Header"/>
      <w:jc w:val="center"/>
    </w:pPr>
    <w:r>
      <w:t>LYSS CLASS 1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19"/>
    <w:rsid w:val="00142A3A"/>
    <w:rsid w:val="002A0E04"/>
    <w:rsid w:val="003007DF"/>
    <w:rsid w:val="00352619"/>
    <w:rsid w:val="00600880"/>
    <w:rsid w:val="008E5F78"/>
    <w:rsid w:val="00BD6D7E"/>
    <w:rsid w:val="00B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03EEA"/>
  <w15:chartTrackingRefBased/>
  <w15:docId w15:val="{070C2648-EB4E-FC44-9772-32EF1CCC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E04"/>
  </w:style>
  <w:style w:type="paragraph" w:styleId="Footer">
    <w:name w:val="footer"/>
    <w:basedOn w:val="Normal"/>
    <w:link w:val="FooterChar"/>
    <w:uiPriority w:val="99"/>
    <w:unhideWhenUsed/>
    <w:rsid w:val="002A0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2020-08-11T11:33:00Z</dcterms:created>
  <dcterms:modified xsi:type="dcterms:W3CDTF">2020-08-11T12:47:00Z</dcterms:modified>
</cp:coreProperties>
</file>